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40" w:type="dxa"/>
        <w:tblInd w:w="-5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8"/>
        <w:gridCol w:w="10262"/>
      </w:tblGrid>
      <w:tr w:rsidR="00D623CE" w:rsidRPr="00334EC4" w:rsidTr="00DF6CA0">
        <w:trPr>
          <w:trHeight w:val="1123"/>
        </w:trPr>
        <w:tc>
          <w:tcPr>
            <w:tcW w:w="5078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2" w:type="dxa"/>
            <w:shd w:val="clear" w:color="auto" w:fill="auto"/>
            <w:tcMar>
              <w:right w:w="72" w:type="dxa"/>
            </w:tcMar>
          </w:tcPr>
          <w:p w:rsidR="00DF6CA0" w:rsidRPr="00DF6CA0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E5A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F6CA0" w:rsidRPr="00DF6CA0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F6CA0" w:rsidRPr="00DF6CA0" w:rsidRDefault="00F0579A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6371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="00DF6CA0"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2025 года №</w:t>
            </w:r>
            <w:r w:rsidR="006371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F6CA0"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депутатов </w:t>
            </w:r>
          </w:p>
          <w:p w:rsidR="00D623CE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 на 2025 год и на плановый период 2026 и 2027 годов»</w:t>
            </w:r>
          </w:p>
        </w:tc>
      </w:tr>
      <w:tr w:rsidR="00D623CE" w:rsidRPr="00334EC4" w:rsidTr="00DF6CA0">
        <w:trPr>
          <w:trHeight w:val="80"/>
        </w:trPr>
        <w:tc>
          <w:tcPr>
            <w:tcW w:w="5078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262" w:type="dxa"/>
            <w:shd w:val="clear" w:color="auto" w:fill="auto"/>
            <w:tcMar>
              <w:right w:w="72" w:type="dxa"/>
            </w:tcMar>
          </w:tcPr>
          <w:p w:rsidR="00DF6CA0" w:rsidRP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  <w:p w:rsidR="00DF6CA0" w:rsidRP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 xml:space="preserve">«О бюджете Роговского сельского поселения Егорлыкского района на 2025 год </w:t>
            </w:r>
          </w:p>
          <w:p w:rsidR="00D623CE" w:rsidRPr="00D623CE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и на плановый период 2026 и 2027 годов»</w:t>
            </w:r>
          </w:p>
        </w:tc>
      </w:tr>
      <w:tr w:rsidR="007243DD" w:rsidRPr="00B23AB2" w:rsidTr="00DF6CA0">
        <w:trPr>
          <w:trHeight w:val="831"/>
        </w:trPr>
        <w:tc>
          <w:tcPr>
            <w:tcW w:w="15340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F6CA0">
        <w:trPr>
          <w:trHeight w:val="319"/>
        </w:trPr>
        <w:tc>
          <w:tcPr>
            <w:tcW w:w="15340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567BE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37238F" w:rsidRDefault="006371FA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23244,4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2783C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12783C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F0579A" w:rsidP="006371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  <w:r w:rsidR="006371F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E86B7A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35A25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F0579A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7E0FA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361E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7C3269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5A5D4F" w:rsidRDefault="00F0579A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="00F84979"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="007D5E16"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041B41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B41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Default="00F84979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0579A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AB5199" w:rsidRPr="00793FF9" w:rsidTr="00041B41">
        <w:trPr>
          <w:trHeight w:val="257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C3269" w:rsidRDefault="00AB519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="007C3269"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041B41" w:rsidRDefault="00F0579A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 w:rsidR="005143DF"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B547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3269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F0579A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79A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8942D4" w:rsidRDefault="00F0579A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9A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9A" w:rsidRDefault="00F0579A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5143DF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5143DF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</w:t>
            </w:r>
            <w:r w:rsidR="00AD2E7D" w:rsidRPr="008942D4">
              <w:rPr>
                <w:rFonts w:ascii="Times New Roman" w:hAnsi="Times New Roman"/>
                <w:sz w:val="24"/>
                <w:szCs w:val="24"/>
              </w:rPr>
              <w:t>9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технического и обслуживающего персонала Администрации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="00846F9A" w:rsidRPr="00793FF9">
              <w:rPr>
                <w:rFonts w:ascii="Times New Roman" w:hAnsi="Times New Roman"/>
                <w:sz w:val="24"/>
                <w:szCs w:val="24"/>
              </w:rPr>
              <w:t>правонарушениях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 w:rsidR="002E7D2F"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  <w:p w:rsidR="00774EA7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2F2ADC" w:rsidRDefault="00D175B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D175B0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D175B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B034FC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 w:rsidR="00B034FC">
              <w:rPr>
                <w:rFonts w:ascii="Times New Roman" w:hAnsi="Times New Roman"/>
                <w:sz w:val="24"/>
                <w:szCs w:val="24"/>
              </w:rPr>
              <w:t xml:space="preserve">оговского сельского </w:t>
            </w:r>
            <w:r w:rsidR="00DE3FBD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81FF2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DC0156" w:rsidP="006371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371F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C05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3A1036"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A1036"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81F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="00081F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81FF2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081FF2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FC0">
              <w:rPr>
                <w:rFonts w:ascii="Times New Roman" w:hAnsi="Times New Roman"/>
                <w:sz w:val="24"/>
                <w:szCs w:val="24"/>
              </w:rPr>
              <w:t>4</w:t>
            </w:r>
            <w:r w:rsidR="00081FF2" w:rsidRPr="00693FC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12783C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987BA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D617C3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  <w:r>
              <w:rPr>
                <w:rFonts w:ascii="Times New Roman" w:hAnsi="Times New Roman"/>
                <w:sz w:val="24"/>
                <w:szCs w:val="24"/>
              </w:rPr>
              <w:t>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3307AD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  <w:r w:rsidR="00CC1B35" w:rsidRPr="00CC1B35">
              <w:rPr>
                <w:rFonts w:ascii="Times New Roman" w:hAnsi="Times New Roman"/>
                <w:sz w:val="26"/>
                <w:szCs w:val="26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 w:rsidR="003A1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843323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994005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43323" w:rsidP="00843323">
            <w:pPr>
              <w:tabs>
                <w:tab w:val="left" w:pos="525"/>
                <w:tab w:val="center" w:pos="7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994005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8942D4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8942D4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</w:t>
            </w:r>
            <w:r w:rsidR="009940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102165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0138CE" w:rsidRDefault="00CB4D61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412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C42B57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2783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C42B5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102165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2528EE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2966FF" w:rsidRDefault="002528EE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CD5E38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942D4" w:rsidRPr="00793FF9" w:rsidTr="003E37DE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3E37DE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3E37D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4A03F7" w:rsidRDefault="0012783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E37DE"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12783C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083663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Default="0012783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(Иные закупки товаров, работ и услуг для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0A12E0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2E0" w:rsidRPr="00793FF9" w:rsidRDefault="006371FA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507D77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="00507D77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FC0">
              <w:rPr>
                <w:rFonts w:ascii="Times New Roman" w:hAnsi="Times New Roman"/>
                <w:sz w:val="24"/>
                <w:szCs w:val="24"/>
              </w:rPr>
              <w:t>1058,1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507D77" w:rsidRPr="00793FF9" w:rsidTr="000651E8">
        <w:trPr>
          <w:trHeight w:val="84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0651E8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18F" w:rsidRDefault="001F718F" w:rsidP="006F2D06">
      <w:r>
        <w:separator/>
      </w:r>
    </w:p>
  </w:endnote>
  <w:endnote w:type="continuationSeparator" w:id="0">
    <w:p w:rsidR="001F718F" w:rsidRDefault="001F718F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18F" w:rsidRDefault="001F718F" w:rsidP="006F2D06">
      <w:r>
        <w:separator/>
      </w:r>
    </w:p>
  </w:footnote>
  <w:footnote w:type="continuationSeparator" w:id="0">
    <w:p w:rsidR="001F718F" w:rsidRDefault="001F718F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B35" w:rsidRPr="006F2D06" w:rsidRDefault="00CC1B35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DE5A6F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CC1B35" w:rsidRDefault="00CC1B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B35" w:rsidRDefault="00CC1B35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1B4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87CFE"/>
    <w:rsid w:val="00090866"/>
    <w:rsid w:val="00092A9E"/>
    <w:rsid w:val="000976DC"/>
    <w:rsid w:val="000A12E0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2783C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F4DE1"/>
    <w:rsid w:val="001F5426"/>
    <w:rsid w:val="001F5BF6"/>
    <w:rsid w:val="001F718F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264D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033A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800CB"/>
    <w:rsid w:val="00387039"/>
    <w:rsid w:val="00391336"/>
    <w:rsid w:val="00391FC0"/>
    <w:rsid w:val="00395A6A"/>
    <w:rsid w:val="0039781D"/>
    <w:rsid w:val="003A0759"/>
    <w:rsid w:val="003A1036"/>
    <w:rsid w:val="003A20F0"/>
    <w:rsid w:val="003A31CE"/>
    <w:rsid w:val="003B55A5"/>
    <w:rsid w:val="003C0B8D"/>
    <w:rsid w:val="003C4D1A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2A63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07D77"/>
    <w:rsid w:val="00513117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0A0B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1FA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93FC0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4447"/>
    <w:rsid w:val="00765733"/>
    <w:rsid w:val="00771793"/>
    <w:rsid w:val="00774940"/>
    <w:rsid w:val="00774EA7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3323"/>
    <w:rsid w:val="008448DC"/>
    <w:rsid w:val="00846F9A"/>
    <w:rsid w:val="00847EE4"/>
    <w:rsid w:val="00850579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2954"/>
    <w:rsid w:val="008942D4"/>
    <w:rsid w:val="008A510C"/>
    <w:rsid w:val="008A757F"/>
    <w:rsid w:val="008C0002"/>
    <w:rsid w:val="008C11B3"/>
    <w:rsid w:val="008C11E0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37CB5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87BA6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016A"/>
    <w:rsid w:val="00A524A2"/>
    <w:rsid w:val="00A52F3E"/>
    <w:rsid w:val="00A53BF0"/>
    <w:rsid w:val="00A5430D"/>
    <w:rsid w:val="00A54EB8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C3C35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4726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2B57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1B35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795"/>
    <w:rsid w:val="00D60DDF"/>
    <w:rsid w:val="00D617C3"/>
    <w:rsid w:val="00D623CE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B5FE0"/>
    <w:rsid w:val="00DC0156"/>
    <w:rsid w:val="00DC3301"/>
    <w:rsid w:val="00DC44F7"/>
    <w:rsid w:val="00DD2757"/>
    <w:rsid w:val="00DD710E"/>
    <w:rsid w:val="00DE3FBD"/>
    <w:rsid w:val="00DE5A6F"/>
    <w:rsid w:val="00DF0F0D"/>
    <w:rsid w:val="00DF2ADD"/>
    <w:rsid w:val="00DF41D2"/>
    <w:rsid w:val="00DF4E57"/>
    <w:rsid w:val="00DF6CA0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61F3"/>
    <w:rsid w:val="00ED73F1"/>
    <w:rsid w:val="00EE1742"/>
    <w:rsid w:val="00EF1926"/>
    <w:rsid w:val="00EF595B"/>
    <w:rsid w:val="00F0579A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47A"/>
    <w:rsid w:val="00F965AF"/>
    <w:rsid w:val="00FA08DC"/>
    <w:rsid w:val="00FA3BDB"/>
    <w:rsid w:val="00FB0AF3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A9362-1980-4047-8D0E-130516E58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11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136</cp:revision>
  <cp:lastPrinted>2025-05-29T08:00:00Z</cp:lastPrinted>
  <dcterms:created xsi:type="dcterms:W3CDTF">2023-10-30T12:26:00Z</dcterms:created>
  <dcterms:modified xsi:type="dcterms:W3CDTF">2025-05-29T08:12:00Z</dcterms:modified>
</cp:coreProperties>
</file>